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Times New Roman" w:hAnsi="Times New Roman" w:eastAsia="方正锐正黑_GBK 中"/>
          <w:sz w:val="32"/>
          <w:szCs w:val="32"/>
          <w:lang w:eastAsia="zh-CN"/>
        </w:rPr>
      </w:pPr>
      <w:r>
        <w:rPr>
          <w:rFonts w:hint="eastAsia" w:ascii="Times New Roman" w:hAnsi="Times New Roman" w:eastAsia="方正锐正黑_GBK 中"/>
          <w:sz w:val="32"/>
          <w:szCs w:val="32"/>
        </w:rPr>
        <w:t>附件</w:t>
      </w:r>
      <w:r>
        <w:rPr>
          <w:rFonts w:hint="eastAsia" w:ascii="Times New Roman" w:hAnsi="Times New Roman" w:eastAsia="方正锐正黑_GBK 中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大标宋_GBK"/>
          <w:bCs/>
          <w:sz w:val="44"/>
          <w:szCs w:val="44"/>
        </w:rPr>
        <w:t>2024</w:t>
      </w:r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年全国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  <w:t>大学生</w:t>
      </w:r>
    </w:p>
    <w:p>
      <w:pPr>
        <w:tabs>
          <w:tab w:val="left" w:pos="8640"/>
        </w:tabs>
        <w:adjustRightInd w:val="0"/>
        <w:snapToGrid w:val="0"/>
        <w:spacing w:line="520" w:lineRule="exact"/>
        <w:jc w:val="center"/>
        <w:rPr>
          <w:rFonts w:ascii="方正大标宋_GBK" w:hAnsi="方正大标宋_GBK" w:eastAsia="方正大标宋_GBK" w:cs="方正大标宋_GBK"/>
          <w:bCs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  <w:t>“乡村振兴·青春笃行”计划</w:t>
      </w:r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团队申报表</w:t>
      </w:r>
    </w:p>
    <w:p>
      <w:pPr>
        <w:pStyle w:val="7"/>
        <w:spacing w:after="0" w:line="520" w:lineRule="exact"/>
        <w:ind w:left="0" w:leftChars="0" w:firstLine="280" w:firstLineChars="100"/>
      </w:pP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eastAsia="zh-CN" w:bidi="ar"/>
        </w:rPr>
        <w:t>团队名称：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bidi="ar"/>
        </w:rPr>
        <w:t>申报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eastAsia="zh-CN" w:bidi="ar"/>
        </w:rPr>
        <w:t>学校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bidi="ar"/>
        </w:rPr>
        <w:t>：</w:t>
      </w:r>
    </w:p>
    <w:tbl>
      <w:tblPr>
        <w:tblStyle w:val="8"/>
        <w:tblW w:w="895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30"/>
        <w:gridCol w:w="1665"/>
        <w:gridCol w:w="1680"/>
        <w:gridCol w:w="1440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  <w:t>活动方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  <w:t>向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粮食安全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助力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乡村产业发展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和美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乡村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组织乡村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文化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开展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农业科技支持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对接的县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（市、区）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实践地的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具体需求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职务</w:t>
            </w: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/职称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团队负责人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联系方式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邮箱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团队成员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楷体_GBK" w:cs="方正仿宋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（可增加）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专业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实施方案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方案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应包括目标任务、具体措施、预期成果、工作安排等内容，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可附页。</w:t>
            </w: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学校</w:t>
            </w: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团委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推荐意见</w:t>
            </w:r>
          </w:p>
        </w:tc>
        <w:tc>
          <w:tcPr>
            <w:tcW w:w="738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righ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（盖章）</w:t>
            </w: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  <w:t>省级团委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right="420" w:rightChars="2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spacing w:line="480" w:lineRule="exact"/>
              <w:ind w:right="420" w:rightChars="200" w:firstLine="4320" w:firstLineChars="18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4320" w:firstLineChars="18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4320" w:firstLineChars="18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4800" w:firstLineChars="200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pacing w:line="480" w:lineRule="exact"/>
              <w:ind w:right="420" w:rightChars="200" w:firstLine="4560" w:firstLineChars="19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hint="eastAsia"/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7B294AF-5F8E-49C9-B2EE-F0D18050C1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方正大标宋_GBK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5F84C740-2747-4DC0-ACDC-29085EAC85DC}"/>
  </w:font>
  <w:font w:name="方正楷体_GBK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69F519CF-C30D-47CA-BEEB-DFD16B2148F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22F59CB-F353-45BA-9961-357B783BC3F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42F9B78-836E-4EBA-8B53-07C674A342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锐正黑_GBK 中">
    <w:altName w:val="方正锐正黑_GBK 中"/>
    <w:panose1 w:val="02010600010101010101"/>
    <w:charset w:val="86"/>
    <w:family w:val="auto"/>
    <w:pitch w:val="default"/>
    <w:sig w:usb0="A00002BF" w:usb1="38CF7CFA" w:usb2="00000016" w:usb3="00000000" w:csb0="00040001" w:csb1="00000000"/>
    <w:embedRegular r:id="rId6" w:fontKey="{519B5BC8-18AE-4089-B124-C52DFA5224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firstLine="4650"/>
      <w:rPr>
        <w:rFonts w:ascii="宋体" w:hAnsi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BA6A7F"/>
    <w:rsid w:val="006255A7"/>
    <w:rsid w:val="009B0BCA"/>
    <w:rsid w:val="00BA6A7F"/>
    <w:rsid w:val="01E36FD6"/>
    <w:rsid w:val="03C52C92"/>
    <w:rsid w:val="1CFE6946"/>
    <w:rsid w:val="26A00367"/>
    <w:rsid w:val="2D1A38DC"/>
    <w:rsid w:val="37F6795F"/>
    <w:rsid w:val="3DBF64D5"/>
    <w:rsid w:val="3E7DAFC7"/>
    <w:rsid w:val="3FBF44A8"/>
    <w:rsid w:val="53CF4D83"/>
    <w:rsid w:val="54E23F51"/>
    <w:rsid w:val="559B2EE7"/>
    <w:rsid w:val="582F19D3"/>
    <w:rsid w:val="58EE697A"/>
    <w:rsid w:val="5BC703D9"/>
    <w:rsid w:val="5BED11B1"/>
    <w:rsid w:val="5DA12602"/>
    <w:rsid w:val="5FFF1A7B"/>
    <w:rsid w:val="609A2D1F"/>
    <w:rsid w:val="6EAE7626"/>
    <w:rsid w:val="6EFD61EA"/>
    <w:rsid w:val="723F366F"/>
    <w:rsid w:val="741D16C0"/>
    <w:rsid w:val="761D7456"/>
    <w:rsid w:val="7632AF05"/>
    <w:rsid w:val="7B3F7462"/>
    <w:rsid w:val="7CBD620D"/>
    <w:rsid w:val="7D846D09"/>
    <w:rsid w:val="7ECF75EF"/>
    <w:rsid w:val="7F74F75D"/>
    <w:rsid w:val="7FEFBC17"/>
    <w:rsid w:val="9FDF83EF"/>
    <w:rsid w:val="AB7F0F94"/>
    <w:rsid w:val="AFFC711F"/>
    <w:rsid w:val="BFFF7256"/>
    <w:rsid w:val="DB775054"/>
    <w:rsid w:val="DFEB12BB"/>
    <w:rsid w:val="DFFE5D16"/>
    <w:rsid w:val="EBEF0EF2"/>
    <w:rsid w:val="EFF9B127"/>
    <w:rsid w:val="FD0E0728"/>
    <w:rsid w:val="FFB7B1A6"/>
    <w:rsid w:val="FF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eastAsia="en-US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220</Characters>
  <Lines>7</Lines>
  <Paragraphs>2</Paragraphs>
  <TotalTime>9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2023-12-21T22:31:00Z</dcterms:created>
  <dc:creator>Administrator</dc:creator>
  <cp:lastModifiedBy>Wang Yazhao</cp:lastModifiedBy>
  <cp:lastPrinted>2024-05-31T10:25:00Z</cp:lastPrinted>
  <dcterms:modified xsi:type="dcterms:W3CDTF">2024-05-31T15:19:42Z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F6C81E6FB2704D378697E17E284AA7F3_13</vt:lpwstr>
  </property>
</Properties>
</file>