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450" w:firstLineChars="15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附件</w:t>
      </w:r>
      <w:r>
        <w:rPr>
          <w:rFonts w:ascii="华文仿宋" w:hAnsi="华文仿宋" w:eastAsia="华文仿宋"/>
          <w:b/>
          <w:sz w:val="30"/>
          <w:szCs w:val="30"/>
        </w:rPr>
        <w:t>4</w:t>
      </w:r>
      <w:r>
        <w:rPr>
          <w:rFonts w:hint="eastAsia" w:ascii="华文仿宋" w:hAnsi="华文仿宋" w:eastAsia="华文仿宋"/>
          <w:b/>
          <w:sz w:val="30"/>
          <w:szCs w:val="30"/>
        </w:rPr>
        <w:t>：</w:t>
      </w:r>
    </w:p>
    <w:p>
      <w:pPr>
        <w:spacing w:line="400" w:lineRule="exact"/>
        <w:ind w:firstLine="541" w:firstLineChars="150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</w:t>
      </w:r>
      <w:r>
        <w:rPr>
          <w:rFonts w:ascii="华文中宋" w:hAnsi="华文中宋" w:eastAsia="华文中宋"/>
          <w:b/>
          <w:sz w:val="36"/>
          <w:szCs w:val="36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>届北京市优秀毕业生评选名额分配表</w:t>
      </w:r>
    </w:p>
    <w:p>
      <w:pPr>
        <w:spacing w:line="400" w:lineRule="exact"/>
        <w:ind w:firstLine="541" w:firstLineChars="150"/>
        <w:jc w:val="center"/>
        <w:rPr>
          <w:rFonts w:ascii="华文中宋" w:hAnsi="华文中宋" w:eastAsia="华文中宋"/>
          <w:b/>
          <w:sz w:val="36"/>
          <w:szCs w:val="36"/>
        </w:rPr>
      </w:pP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2"/>
        <w:gridCol w:w="2869"/>
        <w:gridCol w:w="25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博士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（最多推荐名额）</w:t>
            </w:r>
          </w:p>
        </w:tc>
        <w:tc>
          <w:tcPr>
            <w:tcW w:w="1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硕士</w:t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（最多获奖名额）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工商管理学院MBA</w:t>
            </w:r>
          </w:p>
        </w:tc>
        <w:tc>
          <w:tcPr>
            <w:tcW w:w="14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9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Calibri"/>
                <w:color w:val="000000"/>
                <w:sz w:val="24"/>
                <w:szCs w:val="24"/>
              </w:rPr>
              <w:t>10</w:t>
            </w:r>
          </w:p>
        </w:tc>
      </w:tr>
    </w:tbl>
    <w:p>
      <w:pPr>
        <w:spacing w:line="320" w:lineRule="exact"/>
        <w:rPr>
          <w:rFonts w:ascii="华文仿宋" w:hAnsi="华文仿宋" w:eastAsia="华文仿宋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TYyNWNhOTU0Y2ViYTA2M2M0MTQyNzU1MjJjNDYifQ=="/>
  </w:docVars>
  <w:rsids>
    <w:rsidRoot w:val="00DD7711"/>
    <w:rsid w:val="0004520A"/>
    <w:rsid w:val="00071CD6"/>
    <w:rsid w:val="00083B85"/>
    <w:rsid w:val="000C6E00"/>
    <w:rsid w:val="00173608"/>
    <w:rsid w:val="00196A7A"/>
    <w:rsid w:val="0022141E"/>
    <w:rsid w:val="002252DB"/>
    <w:rsid w:val="002518B8"/>
    <w:rsid w:val="00253A79"/>
    <w:rsid w:val="002624CB"/>
    <w:rsid w:val="002701E4"/>
    <w:rsid w:val="00271350"/>
    <w:rsid w:val="002F25E7"/>
    <w:rsid w:val="002F5B00"/>
    <w:rsid w:val="00301D57"/>
    <w:rsid w:val="00351004"/>
    <w:rsid w:val="00386BC5"/>
    <w:rsid w:val="0040222F"/>
    <w:rsid w:val="00415609"/>
    <w:rsid w:val="004B260B"/>
    <w:rsid w:val="004B2E65"/>
    <w:rsid w:val="004E09E8"/>
    <w:rsid w:val="004E186C"/>
    <w:rsid w:val="00516F45"/>
    <w:rsid w:val="00525FAA"/>
    <w:rsid w:val="00577775"/>
    <w:rsid w:val="00597750"/>
    <w:rsid w:val="005A123D"/>
    <w:rsid w:val="005B7326"/>
    <w:rsid w:val="005D4274"/>
    <w:rsid w:val="00601917"/>
    <w:rsid w:val="0061262F"/>
    <w:rsid w:val="0062257A"/>
    <w:rsid w:val="00647220"/>
    <w:rsid w:val="00675B53"/>
    <w:rsid w:val="00682D1A"/>
    <w:rsid w:val="00687791"/>
    <w:rsid w:val="006A05B7"/>
    <w:rsid w:val="006A73CF"/>
    <w:rsid w:val="006D6867"/>
    <w:rsid w:val="006F2896"/>
    <w:rsid w:val="006F3547"/>
    <w:rsid w:val="006F7ABB"/>
    <w:rsid w:val="007B12B0"/>
    <w:rsid w:val="00811C03"/>
    <w:rsid w:val="008143B0"/>
    <w:rsid w:val="008505E6"/>
    <w:rsid w:val="00884B19"/>
    <w:rsid w:val="008A30DE"/>
    <w:rsid w:val="008C0EBB"/>
    <w:rsid w:val="0098301E"/>
    <w:rsid w:val="009C5CC9"/>
    <w:rsid w:val="009E4567"/>
    <w:rsid w:val="00A50151"/>
    <w:rsid w:val="00A52A33"/>
    <w:rsid w:val="00AC250E"/>
    <w:rsid w:val="00AD723C"/>
    <w:rsid w:val="00AE4771"/>
    <w:rsid w:val="00AE77FD"/>
    <w:rsid w:val="00B9254F"/>
    <w:rsid w:val="00BB305E"/>
    <w:rsid w:val="00BD51E1"/>
    <w:rsid w:val="00C04835"/>
    <w:rsid w:val="00C53199"/>
    <w:rsid w:val="00C55978"/>
    <w:rsid w:val="00C609EE"/>
    <w:rsid w:val="00C8245B"/>
    <w:rsid w:val="00CA4147"/>
    <w:rsid w:val="00CB1406"/>
    <w:rsid w:val="00CB7726"/>
    <w:rsid w:val="00D32B7A"/>
    <w:rsid w:val="00D53D93"/>
    <w:rsid w:val="00D836DB"/>
    <w:rsid w:val="00DA1E92"/>
    <w:rsid w:val="00DB122E"/>
    <w:rsid w:val="00DD3CBD"/>
    <w:rsid w:val="00DD7711"/>
    <w:rsid w:val="00DF1C24"/>
    <w:rsid w:val="00E259E7"/>
    <w:rsid w:val="00E26F02"/>
    <w:rsid w:val="00E42593"/>
    <w:rsid w:val="00EE72EA"/>
    <w:rsid w:val="00EF51DC"/>
    <w:rsid w:val="00F17294"/>
    <w:rsid w:val="00F40DAF"/>
    <w:rsid w:val="00F5316E"/>
    <w:rsid w:val="00F53B63"/>
    <w:rsid w:val="00FA1D49"/>
    <w:rsid w:val="27C85A8D"/>
    <w:rsid w:val="3EB2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164</Characters>
  <Lines>41</Lines>
  <Paragraphs>63</Paragraphs>
  <TotalTime>54</TotalTime>
  <ScaleCrop>false</ScaleCrop>
  <LinksUpToDate>false</LinksUpToDate>
  <CharactersWithSpaces>257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2016-05-04T02:31:00Z</dcterms:created>
  <dc:creator>dell</dc:creator>
  <cp:lastModifiedBy>Lenovo</cp:lastModifiedBy>
  <cp:lastPrinted>2024-04-29T01:40:00Z</cp:lastPrinted>
  <dcterms:modified xsi:type="dcterms:W3CDTF">2025-04-23T05:12:19Z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EE65497711844F3EB47CB28FCB395E65_12</vt:lpwstr>
  </property>
</Properties>
</file>