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26B3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届毕业生</w:t>
      </w:r>
    </w:p>
    <w:p w14:paraId="68B58B4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校医院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离校手续的通知</w:t>
      </w:r>
    </w:p>
    <w:p w14:paraId="778850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便于毕业生</w:t>
      </w:r>
      <w:r>
        <w:rPr>
          <w:rFonts w:hint="eastAsia" w:ascii="仿宋_GB2312" w:hAnsi="仿宋_GB2312" w:eastAsia="仿宋_GB2312" w:cs="仿宋_GB2312"/>
          <w:sz w:val="30"/>
          <w:szCs w:val="30"/>
        </w:rPr>
        <w:t>顺利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0"/>
          <w:szCs w:val="30"/>
        </w:rPr>
        <w:t>离校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手续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校医院相关</w:t>
      </w:r>
      <w:r>
        <w:rPr>
          <w:rFonts w:hint="eastAsia" w:ascii="仿宋_GB2312" w:hAnsi="仿宋_GB2312" w:eastAsia="仿宋_GB2312" w:cs="仿宋_GB2312"/>
          <w:sz w:val="30"/>
          <w:szCs w:val="30"/>
        </w:rPr>
        <w:t>手续办理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事宜</w:t>
      </w:r>
      <w:r>
        <w:rPr>
          <w:rFonts w:hint="eastAsia" w:ascii="仿宋_GB2312" w:hAnsi="仿宋_GB2312" w:eastAsia="仿宋_GB2312" w:cs="仿宋_GB2312"/>
          <w:sz w:val="30"/>
          <w:szCs w:val="30"/>
        </w:rPr>
        <w:t>告知如下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bookmarkStart w:id="0" w:name="_GoBack"/>
      <w:bookmarkEnd w:id="0"/>
    </w:p>
    <w:p w14:paraId="38FFB2A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一、学院领取毕业生体检表</w:t>
      </w:r>
    </w:p>
    <w:p w14:paraId="2212AF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到校医院</w:t>
      </w:r>
      <w:r>
        <w:rPr>
          <w:rFonts w:hint="eastAsia" w:ascii="仿宋_GB2312" w:hAnsi="仿宋_GB2312" w:eastAsia="仿宋_GB2312" w:cs="仿宋_GB2312"/>
          <w:sz w:val="30"/>
          <w:szCs w:val="30"/>
        </w:rPr>
        <w:t>领取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入学体检表。</w:t>
      </w:r>
    </w:p>
    <w:p w14:paraId="00AAA3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办公地址：校六号公寓楼B113办公室</w:t>
      </w:r>
    </w:p>
    <w:p w14:paraId="0B2AA0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办公电话：83952039李老师</w:t>
      </w:r>
    </w:p>
    <w:p w14:paraId="4FA3340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二、毕业生公费医疗报销。</w:t>
      </w:r>
    </w:p>
    <w:p w14:paraId="25AEFA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公费医疗截止时间</w:t>
      </w:r>
    </w:p>
    <w:p w14:paraId="52D851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公费医疗截止时间为毕业典礼日(含当日)。毕业生门急诊及住院医药费务必在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7月3日</w:t>
      </w:r>
      <w:r>
        <w:rPr>
          <w:rFonts w:hint="eastAsia" w:ascii="仿宋_GB2312" w:hAnsi="仿宋_GB2312" w:eastAsia="仿宋_GB2312" w:cs="仿宋_GB2312"/>
          <w:sz w:val="30"/>
          <w:szCs w:val="30"/>
        </w:rPr>
        <w:t>(含当日)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0"/>
          <w:szCs w:val="30"/>
        </w:rPr>
        <w:t>到校医院公费医疗办公室提交报销材料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6CE588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如遇</w:t>
      </w:r>
      <w:r>
        <w:rPr>
          <w:rFonts w:hint="eastAsia" w:ascii="仿宋_GB2312" w:hAnsi="仿宋_GB2312" w:eastAsia="仿宋_GB2312" w:cs="仿宋_GB2312"/>
          <w:sz w:val="30"/>
          <w:szCs w:val="30"/>
        </w:rPr>
        <w:t>跨毕业典礼期间住院医药费，请在出院后一周内提交报销材料。在报销费用未入账之前，请不要注销银行卡。</w:t>
      </w:r>
    </w:p>
    <w:p w14:paraId="29EAB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（二）报销方式</w:t>
      </w:r>
    </w:p>
    <w:p w14:paraId="034F79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6月20日前报销，沿用现场收取报销材料并审核的方式，每月只能交一次，请将所有就诊费用合并，一次性办理，多次提交材料将导致无法到账。</w:t>
      </w:r>
    </w:p>
    <w:p w14:paraId="732CF1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6月23日起，公费医疗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门、急诊</w:t>
      </w:r>
      <w:r>
        <w:rPr>
          <w:rFonts w:hint="eastAsia" w:ascii="仿宋_GB2312" w:hAnsi="仿宋_GB2312" w:eastAsia="仿宋_GB2312" w:cs="仿宋_GB2312"/>
          <w:sz w:val="30"/>
          <w:szCs w:val="30"/>
        </w:rPr>
        <w:t>报销改为线上预约线下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提交纸质材料</w:t>
      </w:r>
      <w:r>
        <w:rPr>
          <w:rFonts w:hint="eastAsia" w:ascii="仿宋_GB2312" w:hAnsi="仿宋_GB2312" w:eastAsia="仿宋_GB2312" w:cs="仿宋_GB2312"/>
          <w:sz w:val="30"/>
          <w:szCs w:val="30"/>
        </w:rPr>
        <w:t>的方式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住院报销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方式不变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无需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sz w:val="30"/>
          <w:szCs w:val="30"/>
        </w:rPr>
        <w:t>预约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线下提交纸质报销材料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0"/>
          <w:szCs w:val="30"/>
        </w:rPr>
        <w:t>报销费用统一于7月中下旬到账（以财务处结算为准）。</w:t>
      </w:r>
    </w:p>
    <w:p w14:paraId="460CA1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（1）门、急诊报销线上预约方式：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学校首页-信息门户-财务管理平台-学生医疗报销</w:t>
      </w:r>
    </w:p>
    <w:p w14:paraId="36D5B7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（2）提交</w:t>
      </w:r>
      <w:r>
        <w:rPr>
          <w:rFonts w:hint="eastAsia" w:ascii="仿宋_GB2312" w:hAnsi="仿宋_GB2312" w:eastAsia="仿宋_GB2312" w:cs="仿宋_GB2312"/>
          <w:sz w:val="30"/>
          <w:szCs w:val="30"/>
        </w:rPr>
        <w:t>纸质版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报销材料时间地点：</w:t>
      </w:r>
    </w:p>
    <w:p w14:paraId="3934C2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校本部：6月23日至7月3日（含）按网上预约时间投递</w:t>
      </w:r>
    </w:p>
    <w:p w14:paraId="17292A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六号公寓楼地下一层B102办公室</w:t>
      </w:r>
      <w:r>
        <w:rPr>
          <w:rFonts w:hint="eastAsia" w:ascii="仿宋_GB2312" w:hAnsi="仿宋_GB2312" w:eastAsia="仿宋_GB2312" w:cs="仿宋_GB2312"/>
          <w:sz w:val="30"/>
          <w:szCs w:val="30"/>
        </w:rPr>
        <w:t>左侧墙角自助报账投递机</w:t>
      </w:r>
    </w:p>
    <w:p w14:paraId="6E84A7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红庙校区：7月3日当天8:00-11:20，13:00-14:30</w:t>
      </w:r>
    </w:p>
    <w:p w14:paraId="05DDCC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图书馆一层104办公室</w:t>
      </w:r>
    </w:p>
    <w:p w14:paraId="6F21BC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办公地址及电话：</w:t>
      </w:r>
    </w:p>
    <w:p w14:paraId="1BF70B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校本部六号公寓楼地下一层B102办公室  83952291</w:t>
      </w:r>
    </w:p>
    <w:p w14:paraId="509331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红庙校区图书馆一层104办公室   85995129</w:t>
      </w:r>
    </w:p>
    <w:p w14:paraId="600647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联系人：张老师</w:t>
      </w:r>
    </w:p>
    <w:p w14:paraId="2E70F9E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三、开具婚育情况证明 (仅限有需要的毕业生办理）</w:t>
      </w:r>
    </w:p>
    <w:p w14:paraId="6B6E75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毕业生本人填写附件《首都经济贸易大学毕业生婚育状况登记表》，经所在学院、学校计划生育管理部门签署意见(盖公章)，由学生提交工作单位或档案存放单位。</w:t>
      </w:r>
    </w:p>
    <w:p w14:paraId="58367B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办公地址：校六号公寓楼B108办公室</w:t>
      </w:r>
    </w:p>
    <w:p w14:paraId="32FD3A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办公电话：83952055 李老师  </w:t>
      </w:r>
    </w:p>
    <w:p w14:paraId="4C6B3F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EC7C1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A33DF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2EB03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校医院</w:t>
      </w:r>
    </w:p>
    <w:p w14:paraId="4B18A8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0" w:firstLineChars="24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</w:t>
      </w:r>
    </w:p>
    <w:p w14:paraId="650F2C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47BCBD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0807B5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577CAA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28D3A6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5894E8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665CB25D">
      <w:pPr>
        <w:spacing w:before="312" w:beforeLines="100" w:after="312" w:afterLines="100" w:line="3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首都经济贸易大学毕业生婚育状况登记表</w:t>
      </w:r>
    </w:p>
    <w:p w14:paraId="6D50FA38">
      <w:pPr>
        <w:spacing w:after="156" w:afterLines="50" w:line="3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</w:rPr>
        <w:t>学生类别：             学生学号</w:t>
      </w:r>
      <w:r>
        <w:rPr>
          <w:rFonts w:hint="eastAsia" w:ascii="宋体" w:hAnsi="宋体"/>
          <w:b/>
          <w:sz w:val="24"/>
          <w:szCs w:val="24"/>
        </w:rPr>
        <w:t xml:space="preserve"> ：</w:t>
      </w:r>
      <w:r>
        <w:rPr>
          <w:rFonts w:ascii="宋体" w:hAnsi="宋体"/>
          <w:b/>
          <w:sz w:val="24"/>
          <w:szCs w:val="24"/>
        </w:rPr>
        <w:t xml:space="preserve">                          </w:t>
      </w:r>
      <w:r>
        <w:rPr>
          <w:rFonts w:hint="eastAsia" w:ascii="宋体" w:hAnsi="宋体"/>
          <w:b/>
          <w:sz w:val="24"/>
          <w:szCs w:val="24"/>
        </w:rPr>
        <w:t>填表日期：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720"/>
        <w:gridCol w:w="900"/>
        <w:gridCol w:w="540"/>
        <w:gridCol w:w="1260"/>
        <w:gridCol w:w="1440"/>
        <w:gridCol w:w="360"/>
        <w:gridCol w:w="1080"/>
        <w:gridCol w:w="360"/>
        <w:gridCol w:w="1440"/>
      </w:tblGrid>
      <w:tr w14:paraId="784B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214C9">
            <w:pPr>
              <w:spacing w:line="340" w:lineRule="exact"/>
              <w:ind w:left="378" w:hanging="377" w:hangingChars="157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A7744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9056E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72312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0B2C8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出生日期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0D22A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8B0B7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 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32EFC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71C4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563B1">
            <w:pPr>
              <w:spacing w:line="340" w:lineRule="exact"/>
              <w:ind w:left="378" w:hanging="377" w:hangingChars="157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所在学院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DCFDA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6319E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F0E22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6DD4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3CEFE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原户籍所在地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F822C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D6491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05D06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F40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BB105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  <w:p w14:paraId="2E506A0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(请选项打√）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17809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未婚（  ）初婚（  ）再婚（  ）离异（  ）丧偶（  ）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4FF0B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生育状况</w:t>
            </w:r>
          </w:p>
          <w:p w14:paraId="1F553D73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(请选项打√）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5F333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未育（  ）</w:t>
            </w:r>
          </w:p>
          <w:p w14:paraId="089E9876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一孩（  ）</w:t>
            </w:r>
          </w:p>
          <w:p w14:paraId="40B49E90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二孩（  ）</w:t>
            </w:r>
          </w:p>
          <w:p w14:paraId="2F3DA180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现孕（  ）</w:t>
            </w:r>
          </w:p>
        </w:tc>
      </w:tr>
    </w:tbl>
    <w:p w14:paraId="5F978EF2">
      <w:pPr>
        <w:rPr>
          <w:vanish/>
        </w:rPr>
      </w:pPr>
    </w:p>
    <w:tbl>
      <w:tblPr>
        <w:tblStyle w:val="3"/>
        <w:tblW w:w="54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8099"/>
      </w:tblGrid>
      <w:tr w14:paraId="3712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889" w:type="pct"/>
            <w:noWrap w:val="0"/>
            <w:vAlign w:val="center"/>
          </w:tcPr>
          <w:p w14:paraId="465E39E6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本人承诺</w:t>
            </w:r>
          </w:p>
        </w:tc>
        <w:tc>
          <w:tcPr>
            <w:tcW w:w="4110" w:type="pct"/>
            <w:noWrap w:val="0"/>
            <w:vAlign w:val="top"/>
          </w:tcPr>
          <w:p w14:paraId="798ACA92">
            <w:pPr>
              <w:spacing w:line="34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  <w:p w14:paraId="0D7A3A62">
            <w:pPr>
              <w:spacing w:line="34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本 人 承 诺</w:t>
            </w:r>
          </w:p>
          <w:p w14:paraId="3BA66B37">
            <w:pPr>
              <w:spacing w:line="3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本人郑重承诺：以上所填情况属实，如有弄虚作假，本人愿意承担一切后果及法律责任。</w:t>
            </w:r>
          </w:p>
          <w:p w14:paraId="0343ED68">
            <w:pPr>
              <w:spacing w:line="3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承诺人：</w:t>
            </w:r>
          </w:p>
          <w:p w14:paraId="7A2062EB">
            <w:pPr>
              <w:spacing w:line="340" w:lineRule="exact"/>
              <w:ind w:right="482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 w14:paraId="18BC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889" w:type="pct"/>
            <w:noWrap w:val="0"/>
            <w:vAlign w:val="center"/>
          </w:tcPr>
          <w:p w14:paraId="728F4BB8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学生所在</w:t>
            </w:r>
          </w:p>
          <w:p w14:paraId="1CB963B2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25D68AE"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学院签章</w:t>
            </w:r>
          </w:p>
          <w:p w14:paraId="1A17F5C9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4110" w:type="pct"/>
            <w:noWrap w:val="0"/>
            <w:vAlign w:val="top"/>
          </w:tcPr>
          <w:p w14:paraId="50FD8118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1C9194A1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38D7FEF1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学院主管学生工作的副书记签字：</w:t>
            </w:r>
          </w:p>
          <w:p w14:paraId="5EB4803B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（公  章）</w:t>
            </w:r>
          </w:p>
          <w:p w14:paraId="1F360220">
            <w:pPr>
              <w:spacing w:line="340" w:lineRule="exact"/>
              <w:ind w:left="4368" w:hanging="4353" w:hangingChars="18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                                   年   月    日</w:t>
            </w:r>
          </w:p>
        </w:tc>
      </w:tr>
      <w:tr w14:paraId="27AE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889" w:type="pct"/>
            <w:noWrap w:val="0"/>
            <w:vAlign w:val="center"/>
          </w:tcPr>
          <w:p w14:paraId="78F9D10B">
            <w:pPr>
              <w:tabs>
                <w:tab w:val="left" w:pos="4984"/>
              </w:tabs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计划生育</w:t>
            </w:r>
          </w:p>
          <w:p w14:paraId="1554E61A">
            <w:pPr>
              <w:tabs>
                <w:tab w:val="left" w:pos="4984"/>
              </w:tabs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3156EFFB">
            <w:pPr>
              <w:spacing w:line="340" w:lineRule="exact"/>
              <w:ind w:firstLine="353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部门签章</w:t>
            </w:r>
          </w:p>
        </w:tc>
        <w:tc>
          <w:tcPr>
            <w:tcW w:w="4110" w:type="pct"/>
            <w:noWrap w:val="0"/>
            <w:vAlign w:val="top"/>
          </w:tcPr>
          <w:p w14:paraId="34CA32B8">
            <w:pPr>
              <w:tabs>
                <w:tab w:val="left" w:pos="4984"/>
              </w:tabs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</w:t>
            </w:r>
          </w:p>
          <w:p w14:paraId="5499C2CD">
            <w:pPr>
              <w:tabs>
                <w:tab w:val="left" w:pos="4984"/>
              </w:tabs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经办人签字：                                  </w:t>
            </w:r>
          </w:p>
          <w:p w14:paraId="2B5AC27C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</w:p>
          <w:p w14:paraId="3EC67EB5">
            <w:pPr>
              <w:widowControl/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（公  章）</w:t>
            </w:r>
          </w:p>
          <w:p w14:paraId="213EAB5B">
            <w:pPr>
              <w:widowControl/>
              <w:spacing w:line="340" w:lineRule="exact"/>
              <w:ind w:left="5549" w:hanging="5530" w:hangingChars="230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                                     年   月   日</w:t>
            </w:r>
          </w:p>
        </w:tc>
      </w:tr>
      <w:tr w14:paraId="5F72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889" w:type="pct"/>
            <w:tcBorders>
              <w:bottom w:val="single" w:color="auto" w:sz="4" w:space="0"/>
            </w:tcBorders>
            <w:noWrap w:val="0"/>
            <w:vAlign w:val="center"/>
          </w:tcPr>
          <w:p w14:paraId="179E0A6E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</w:tc>
        <w:tc>
          <w:tcPr>
            <w:tcW w:w="4110" w:type="pct"/>
            <w:tcBorders>
              <w:bottom w:val="single" w:color="auto" w:sz="4" w:space="0"/>
            </w:tcBorders>
            <w:noWrap w:val="0"/>
            <w:vAlign w:val="center"/>
          </w:tcPr>
          <w:p w14:paraId="36AD203A">
            <w:pPr>
              <w:tabs>
                <w:tab w:val="left" w:pos="4984"/>
              </w:tabs>
              <w:spacing w:line="340" w:lineRule="exact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7A0F655F">
      <w:pPr>
        <w:spacing w:line="340" w:lineRule="exact"/>
        <w:rPr>
          <w:rFonts w:hint="eastAsia" w:ascii="宋体" w:hAnsi="宋体"/>
        </w:rPr>
      </w:pPr>
      <w:r>
        <w:rPr>
          <w:rFonts w:hint="eastAsia" w:ascii="宋体" w:hAnsi="宋体"/>
          <w:b/>
          <w:sz w:val="24"/>
          <w:szCs w:val="24"/>
        </w:rPr>
        <w:t>注：此表由本人填写，经学生所在学院、学校计划生育管理部门签署意见（盖公章），由学生提交工作单位或档案存放单位。</w:t>
      </w:r>
    </w:p>
    <w:p w14:paraId="56D6C571">
      <w:pPr>
        <w:spacing w:line="3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 xml:space="preserve">             </w:t>
      </w:r>
    </w:p>
    <w:p w14:paraId="09EBD4E4">
      <w:pPr>
        <w:spacing w:line="34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/>
          <w:b/>
          <w:sz w:val="28"/>
          <w:szCs w:val="28"/>
        </w:rPr>
        <w:t>首都经济贸易大学计生委制表</w:t>
      </w:r>
    </w:p>
    <w:sectPr>
      <w:pgSz w:w="11906" w:h="16838"/>
      <w:pgMar w:top="155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D4"/>
    <w:rsid w:val="00071C60"/>
    <w:rsid w:val="00092B1A"/>
    <w:rsid w:val="00166DD3"/>
    <w:rsid w:val="0019490A"/>
    <w:rsid w:val="002F02F5"/>
    <w:rsid w:val="00331D60"/>
    <w:rsid w:val="003872BD"/>
    <w:rsid w:val="003E2280"/>
    <w:rsid w:val="004A48D4"/>
    <w:rsid w:val="004D659A"/>
    <w:rsid w:val="005B3316"/>
    <w:rsid w:val="00641896"/>
    <w:rsid w:val="00671456"/>
    <w:rsid w:val="00874FB1"/>
    <w:rsid w:val="008B7101"/>
    <w:rsid w:val="00997518"/>
    <w:rsid w:val="00AD1926"/>
    <w:rsid w:val="00B32A69"/>
    <w:rsid w:val="00B70AC6"/>
    <w:rsid w:val="00C74C96"/>
    <w:rsid w:val="00CD6782"/>
    <w:rsid w:val="00D54725"/>
    <w:rsid w:val="00DD0760"/>
    <w:rsid w:val="16720550"/>
    <w:rsid w:val="1C5711B1"/>
    <w:rsid w:val="222C1D3E"/>
    <w:rsid w:val="22494370"/>
    <w:rsid w:val="246E1FB3"/>
    <w:rsid w:val="3F1D32FF"/>
    <w:rsid w:val="47A63299"/>
    <w:rsid w:val="5DDC553C"/>
    <w:rsid w:val="5F607A2C"/>
    <w:rsid w:val="61B4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997</Words>
  <Characters>1073</Characters>
  <Lines>3</Lines>
  <Paragraphs>1</Paragraphs>
  <TotalTime>6</TotalTime>
  <ScaleCrop>false</ScaleCrop>
  <LinksUpToDate>false</LinksUpToDate>
  <CharactersWithSpaces>1753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2023-06-01T01:30:00Z</dcterms:created>
  <dc:creator>Dell</dc:creator>
  <cp:lastModifiedBy>Angel</cp:lastModifiedBy>
  <cp:lastPrinted>2025-05-28T06:17:00Z</cp:lastPrinted>
  <dcterms:modified xsi:type="dcterms:W3CDTF">2025-06-13T07:40:23Z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eyJoZGlkIjoiODA1MDBhYTU2YzIxY2VlMWVlYzc3OWEwYzY3Y2RhMDgiLCJ1c2VySWQiOiI0NjExOTk1NDMifQ==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3121DB991BAC45D1B430B955F50496BE_13</vt:lpwstr>
  </property>
</Properties>
</file>